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AB" w:rsidRDefault="00EA38AB" w:rsidP="00EA38AB">
      <w:pPr>
        <w:spacing w:line="480" w:lineRule="exact"/>
        <w:jc w:val="left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t>附件</w:t>
      </w:r>
      <w:r>
        <w:rPr>
          <w:rFonts w:ascii="黑体" w:eastAsia="黑体"/>
          <w:b/>
          <w:sz w:val="32"/>
        </w:rPr>
        <w:t>：</w:t>
      </w:r>
    </w:p>
    <w:p w:rsidR="006A0A25" w:rsidRDefault="006A0A25" w:rsidP="006A0A25">
      <w:pPr>
        <w:spacing w:line="480" w:lineRule="exact"/>
        <w:jc w:val="center"/>
        <w:rPr>
          <w:rFonts w:ascii="黑体" w:eastAsia="黑体" w:hint="eastAsia"/>
          <w:b/>
          <w:sz w:val="32"/>
        </w:rPr>
      </w:pPr>
      <w:r>
        <w:rPr>
          <w:rFonts w:ascii="黑体" w:eastAsia="黑体" w:hint="eastAsia"/>
          <w:b/>
          <w:sz w:val="32"/>
        </w:rPr>
        <w:t>上海政法</w:t>
      </w:r>
      <w:r>
        <w:rPr>
          <w:rFonts w:ascii="黑体" w:eastAsia="黑体" w:hint="eastAsia"/>
          <w:b/>
          <w:sz w:val="32"/>
        </w:rPr>
        <w:t>学院2</w:t>
      </w:r>
      <w:r>
        <w:rPr>
          <w:rFonts w:ascii="黑体" w:eastAsia="黑体"/>
          <w:b/>
          <w:sz w:val="32"/>
        </w:rPr>
        <w:t>017</w:t>
      </w:r>
      <w:r>
        <w:rPr>
          <w:rFonts w:ascii="黑体" w:eastAsia="黑体" w:hint="eastAsia"/>
          <w:b/>
          <w:sz w:val="32"/>
        </w:rPr>
        <w:t>年</w:t>
      </w:r>
      <w:r>
        <w:rPr>
          <w:rFonts w:ascii="黑体" w:eastAsia="黑体"/>
          <w:b/>
          <w:sz w:val="32"/>
        </w:rPr>
        <w:t>寒假招生宣传总结</w:t>
      </w:r>
      <w:r>
        <w:rPr>
          <w:rFonts w:ascii="黑体" w:eastAsia="黑体" w:hint="eastAsia"/>
          <w:b/>
          <w:sz w:val="32"/>
        </w:rPr>
        <w:t>表</w:t>
      </w: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34"/>
        <w:gridCol w:w="1476"/>
        <w:gridCol w:w="1984"/>
        <w:gridCol w:w="2538"/>
      </w:tblGrid>
      <w:tr w:rsidR="006A0A25" w:rsidTr="00A30B19">
        <w:trPr>
          <w:cantSplit/>
          <w:trHeight w:val="1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6A0A2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6A0A2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6A0A2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学院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5" w:rsidRDefault="006A0A2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</w:tr>
      <w:tr w:rsidR="006A0A25" w:rsidTr="00A30B19">
        <w:trPr>
          <w:cantSplit/>
          <w:trHeight w:val="1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班级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6A0A2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学号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5" w:rsidRDefault="006A0A2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</w:tr>
      <w:tr w:rsidR="006A0A25" w:rsidTr="00A30B19">
        <w:trPr>
          <w:cantSplit/>
          <w:trHeight w:val="1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联系方式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6A0A2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生源学校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6A0A2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</w:tr>
      <w:tr w:rsidR="00A30B19" w:rsidTr="00A30B19">
        <w:trPr>
          <w:cantSplit/>
          <w:trHeight w:val="1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9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联系</w:t>
            </w:r>
            <w:r>
              <w:rPr>
                <w:rFonts w:ascii="仿宋" w:eastAsia="仿宋" w:hAnsi="仿宋"/>
                <w:bCs/>
                <w:sz w:val="28"/>
              </w:rPr>
              <w:t>老师姓名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9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9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联系</w:t>
            </w:r>
            <w:r>
              <w:rPr>
                <w:rFonts w:ascii="仿宋" w:eastAsia="仿宋" w:hAnsi="仿宋"/>
                <w:bCs/>
                <w:sz w:val="28"/>
              </w:rPr>
              <w:t>老师部门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9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</w:tr>
      <w:tr w:rsidR="00A30B19" w:rsidTr="00A30B19">
        <w:trPr>
          <w:cantSplit/>
          <w:trHeight w:val="1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9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联系</w:t>
            </w:r>
            <w:r>
              <w:rPr>
                <w:rFonts w:ascii="仿宋" w:eastAsia="仿宋" w:hAnsi="仿宋"/>
                <w:bCs/>
                <w:sz w:val="28"/>
              </w:rPr>
              <w:t>老师电话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9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9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联系</w:t>
            </w:r>
            <w:r>
              <w:rPr>
                <w:rFonts w:ascii="仿宋" w:eastAsia="仿宋" w:hAnsi="仿宋"/>
                <w:bCs/>
                <w:sz w:val="28"/>
              </w:rPr>
              <w:t>老师邮箱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19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</w:p>
        </w:tc>
      </w:tr>
      <w:tr w:rsidR="006A0A25" w:rsidTr="00EA38AB">
        <w:trPr>
          <w:cantSplit/>
          <w:trHeight w:val="582"/>
          <w:jc w:val="center"/>
        </w:trPr>
        <w:tc>
          <w:tcPr>
            <w:tcW w:w="8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5" w:rsidRDefault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活动总结</w:t>
            </w:r>
            <w:r w:rsidR="00EA38AB">
              <w:rPr>
                <w:rFonts w:ascii="仿宋" w:eastAsia="仿宋" w:hAnsi="仿宋" w:hint="eastAsia"/>
                <w:bCs/>
                <w:sz w:val="28"/>
              </w:rPr>
              <w:t>（2000字）</w:t>
            </w:r>
          </w:p>
        </w:tc>
      </w:tr>
      <w:tr w:rsidR="006A0A25" w:rsidTr="00A30B19">
        <w:trPr>
          <w:cantSplit/>
          <w:trHeight w:val="8349"/>
          <w:jc w:val="center"/>
        </w:trPr>
        <w:tc>
          <w:tcPr>
            <w:tcW w:w="8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25" w:rsidRDefault="006A0A25">
            <w:pPr>
              <w:spacing w:line="260" w:lineRule="exact"/>
              <w:ind w:firstLineChars="200" w:firstLine="320"/>
              <w:rPr>
                <w:rFonts w:ascii="仿宋" w:eastAsia="仿宋" w:cs="仿宋" w:hint="eastAsia"/>
                <w:kern w:val="0"/>
                <w:sz w:val="16"/>
                <w:szCs w:val="16"/>
                <w:lang w:val="zh-CN"/>
              </w:rPr>
            </w:pPr>
            <w:bookmarkStart w:id="0" w:name="_GoBack"/>
            <w:bookmarkEnd w:id="0"/>
          </w:p>
        </w:tc>
      </w:tr>
      <w:tr w:rsidR="006A0A25" w:rsidTr="00EA38AB">
        <w:trPr>
          <w:cantSplit/>
          <w:trHeight w:val="1975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9" w:rsidRDefault="00A30B19" w:rsidP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联系</w:t>
            </w:r>
            <w:r>
              <w:rPr>
                <w:rFonts w:ascii="仿宋" w:eastAsia="仿宋" w:hAnsi="仿宋"/>
                <w:bCs/>
                <w:sz w:val="28"/>
              </w:rPr>
              <w:t>学校</w:t>
            </w:r>
          </w:p>
          <w:p w:rsidR="00A30B19" w:rsidRDefault="00A30B19" w:rsidP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反馈意见</w:t>
            </w:r>
          </w:p>
          <w:p w:rsidR="006A0A25" w:rsidRDefault="00A30B19" w:rsidP="00A30B1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4"/>
                <w:lang w:val="en-GB"/>
              </w:rPr>
            </w:pPr>
            <w:r>
              <w:rPr>
                <w:rFonts w:ascii="仿宋" w:eastAsia="仿宋" w:hAnsi="仿宋"/>
                <w:bCs/>
                <w:sz w:val="28"/>
              </w:rPr>
              <w:t>及建议</w:t>
            </w:r>
          </w:p>
        </w:tc>
        <w:tc>
          <w:tcPr>
            <w:tcW w:w="5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25" w:rsidRDefault="006A0A2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6A0A25" w:rsidRDefault="006A0A25" w:rsidP="00EA38AB">
      <w:pPr>
        <w:adjustRightInd w:val="0"/>
        <w:snapToGrid w:val="0"/>
        <w:spacing w:line="360" w:lineRule="exact"/>
        <w:rPr>
          <w:rFonts w:hint="eastAsia"/>
        </w:rPr>
      </w:pPr>
    </w:p>
    <w:sectPr w:rsidR="006A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0C" w:rsidRDefault="00DC6D0C" w:rsidP="006A0A25">
      <w:r>
        <w:separator/>
      </w:r>
    </w:p>
  </w:endnote>
  <w:endnote w:type="continuationSeparator" w:id="0">
    <w:p w:rsidR="00DC6D0C" w:rsidRDefault="00DC6D0C" w:rsidP="006A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0C" w:rsidRDefault="00DC6D0C" w:rsidP="006A0A25">
      <w:r>
        <w:separator/>
      </w:r>
    </w:p>
  </w:footnote>
  <w:footnote w:type="continuationSeparator" w:id="0">
    <w:p w:rsidR="00DC6D0C" w:rsidRDefault="00DC6D0C" w:rsidP="006A0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F2"/>
    <w:rsid w:val="000576F8"/>
    <w:rsid w:val="000C1620"/>
    <w:rsid w:val="00117E43"/>
    <w:rsid w:val="00386C88"/>
    <w:rsid w:val="003E3E6D"/>
    <w:rsid w:val="00506A7D"/>
    <w:rsid w:val="005E1EBD"/>
    <w:rsid w:val="006A0A25"/>
    <w:rsid w:val="007A0AB5"/>
    <w:rsid w:val="0088440D"/>
    <w:rsid w:val="00A30B19"/>
    <w:rsid w:val="00D621F2"/>
    <w:rsid w:val="00DC6D0C"/>
    <w:rsid w:val="00EA38AB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74795"/>
  <w15:chartTrackingRefBased/>
  <w15:docId w15:val="{9169D8B2-EB3E-448E-99AF-A151E161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A0A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0A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0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0A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孙留华</dc:creator>
  <cp:keywords/>
  <dc:description/>
  <cp:lastModifiedBy>孙留华</cp:lastModifiedBy>
  <cp:revision>3</cp:revision>
  <dcterms:created xsi:type="dcterms:W3CDTF">2016-12-22T04:35:00Z</dcterms:created>
  <dcterms:modified xsi:type="dcterms:W3CDTF">2016-12-22T07:59:00Z</dcterms:modified>
</cp:coreProperties>
</file>